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14"/>
        <w:gridCol w:w="299"/>
        <w:gridCol w:w="4256"/>
        <w:gridCol w:w="1552"/>
        <w:gridCol w:w="766"/>
        <w:gridCol w:w="567"/>
        <w:gridCol w:w="567"/>
        <w:gridCol w:w="567"/>
        <w:gridCol w:w="133"/>
        <w:gridCol w:w="434"/>
        <w:gridCol w:w="568"/>
        <w:gridCol w:w="255"/>
      </w:tblGrid>
      <w:tr w:rsidR="006D2BF5" w:rsidRPr="00C172AE" w14:paraId="637B6225" w14:textId="77777777" w:rsidTr="006122C2">
        <w:trPr>
          <w:trHeight w:hRule="exact" w:val="406"/>
        </w:trPr>
        <w:tc>
          <w:tcPr>
            <w:tcW w:w="1036" w:type="dxa"/>
            <w:gridSpan w:val="2"/>
            <w:vMerge w:val="restart"/>
            <w:tcBorders>
              <w:top w:val="nil"/>
              <w:right w:val="nil"/>
            </w:tcBorders>
            <w:noWrap/>
          </w:tcPr>
          <w:p w14:paraId="36E6EC9B" w14:textId="1698D414" w:rsidR="006D2BF5" w:rsidRPr="00AE65F6" w:rsidRDefault="0024408F" w:rsidP="009E3778">
            <w:pPr>
              <w:pStyle w:val="ekvkapitelweiss"/>
              <w:pageBreakBefore/>
            </w:pPr>
            <w:r>
              <w:t>2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540FBBC4" w14:textId="77777777" w:rsidR="006D2BF5" w:rsidRPr="00CD1642" w:rsidRDefault="006D2BF5" w:rsidP="009E3778">
            <w:pPr>
              <w:pageBreakBefore/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336A6" w14:textId="1C519C9A" w:rsidR="006D2BF5" w:rsidRPr="009E3778" w:rsidRDefault="0024408F" w:rsidP="009E3778">
            <w:pPr>
              <w:pStyle w:val="ekvkolumnentitel"/>
            </w:pPr>
            <w:r>
              <w:t>Sich orientieren</w:t>
            </w:r>
          </w:p>
        </w:tc>
        <w:tc>
          <w:tcPr>
            <w:tcW w:w="1552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62748673" w14:textId="77777777" w:rsidR="006D2BF5" w:rsidRPr="007C1230" w:rsidRDefault="006D2BF5" w:rsidP="001162E3">
            <w:pPr>
              <w:pStyle w:val="ekvkolumnentitel"/>
            </w:pPr>
            <w:r w:rsidRPr="007C1230">
              <w:t>Klasse:</w:t>
            </w:r>
          </w:p>
        </w:tc>
        <w:tc>
          <w:tcPr>
            <w:tcW w:w="2600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2B56C544" w14:textId="77777777" w:rsidR="006D2BF5" w:rsidRPr="007C1230" w:rsidRDefault="006D2BF5" w:rsidP="001162E3">
            <w:pPr>
              <w:pStyle w:val="ekvkolumnentitel"/>
            </w:pPr>
            <w:r w:rsidRPr="007C1230">
              <w:t>Datum: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3ADA933A" w14:textId="69E92AEB" w:rsidR="006D2BF5" w:rsidRPr="007C1230" w:rsidRDefault="00A8524C" w:rsidP="001162E3">
            <w:pPr>
              <w:pStyle w:val="ekvkvnummer"/>
            </w:pPr>
            <w:r>
              <w:t>SE</w:t>
            </w:r>
            <w:r w:rsidR="00C127FF">
              <w:t>0</w:t>
            </w:r>
            <w:r w:rsidR="0024408F">
              <w:t>2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E4EE385" w14:textId="77777777" w:rsidR="006D2BF5" w:rsidRPr="007C1230" w:rsidRDefault="006D2BF5" w:rsidP="001162E3">
            <w:pPr>
              <w:pStyle w:val="ekvkvnummer"/>
            </w:pPr>
          </w:p>
        </w:tc>
      </w:tr>
      <w:tr w:rsidR="006D2BF5" w:rsidRPr="00C172AE" w14:paraId="48F1B909" w14:textId="77777777" w:rsidTr="006D2BF5">
        <w:trPr>
          <w:trHeight w:hRule="exact" w:val="340"/>
        </w:trPr>
        <w:tc>
          <w:tcPr>
            <w:tcW w:w="1036" w:type="dxa"/>
            <w:gridSpan w:val="2"/>
            <w:vMerge/>
            <w:tcBorders>
              <w:top w:val="nil"/>
              <w:right w:val="nil"/>
            </w:tcBorders>
            <w:noWrap/>
          </w:tcPr>
          <w:p w14:paraId="0F7116F6" w14:textId="77777777" w:rsidR="006D2BF5" w:rsidRDefault="006D2BF5" w:rsidP="001162E3">
            <w:pPr>
              <w:pStyle w:val="ekvkapitelweiss"/>
            </w:pPr>
          </w:p>
        </w:tc>
        <w:tc>
          <w:tcPr>
            <w:tcW w:w="299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008A95F7" w14:textId="77777777" w:rsidR="006D2BF5" w:rsidRPr="00CD1642" w:rsidRDefault="006D2BF5" w:rsidP="001162E3"/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7D9DA" w14:textId="77777777" w:rsidR="006D2BF5" w:rsidRPr="009E3778" w:rsidRDefault="006D2BF5" w:rsidP="009E3778">
            <w:pPr>
              <w:pStyle w:val="ekvkolumnentitel"/>
            </w:pPr>
            <w:r w:rsidRPr="009E3778">
              <w:t>Name:</w:t>
            </w:r>
          </w:p>
        </w:tc>
        <w:tc>
          <w:tcPr>
            <w:tcW w:w="155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455D7815" w14:textId="77777777" w:rsidR="006D2BF5" w:rsidRPr="007C1230" w:rsidRDefault="006D2BF5" w:rsidP="001162E3">
            <w:pPr>
              <w:pStyle w:val="ekvkolumnentitel"/>
            </w:pPr>
          </w:p>
        </w:tc>
        <w:tc>
          <w:tcPr>
            <w:tcW w:w="2600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2DD4948C" w14:textId="77777777" w:rsidR="006D2BF5" w:rsidRPr="007C1230" w:rsidRDefault="006D2BF5" w:rsidP="001162E3">
            <w:pPr>
              <w:pStyle w:val="ekvkolumnentitel"/>
            </w:pPr>
          </w:p>
        </w:tc>
        <w:tc>
          <w:tcPr>
            <w:tcW w:w="1002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4F538D4F" w14:textId="77777777" w:rsidR="006D2BF5" w:rsidRPr="007C1230" w:rsidRDefault="006D2BF5" w:rsidP="001162E3">
            <w:pPr>
              <w:pStyle w:val="ekvkvnummer"/>
            </w:pPr>
          </w:p>
        </w:tc>
        <w:tc>
          <w:tcPr>
            <w:tcW w:w="25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5360F05B" w14:textId="77777777" w:rsidR="006D2BF5" w:rsidRPr="007C1230" w:rsidRDefault="006D2BF5" w:rsidP="001162E3">
            <w:pPr>
              <w:pStyle w:val="ekvkvnummer"/>
            </w:pPr>
          </w:p>
        </w:tc>
      </w:tr>
      <w:tr w:rsidR="006D2BF5" w:rsidRPr="00BF17F2" w14:paraId="0962AED2" w14:textId="77777777" w:rsidTr="006D2B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036" w:type="dxa"/>
            <w:gridSpan w:val="2"/>
            <w:vMerge/>
            <w:tcBorders>
              <w:bottom w:val="nil"/>
              <w:right w:val="nil"/>
            </w:tcBorders>
            <w:noWrap/>
          </w:tcPr>
          <w:p w14:paraId="7C547046" w14:textId="77777777" w:rsidR="006D2BF5" w:rsidRPr="00BF17F2" w:rsidRDefault="006D2BF5" w:rsidP="001162E3">
            <w:pPr>
              <w:rPr>
                <w:color w:val="FFFFFF" w:themeColor="background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641DBF" w14:textId="77777777" w:rsidR="006D2BF5" w:rsidRPr="00CD1642" w:rsidRDefault="006D2BF5" w:rsidP="001162E3"/>
        </w:tc>
        <w:tc>
          <w:tcPr>
            <w:tcW w:w="9410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14:paraId="71D60D03" w14:textId="77777777" w:rsidR="006D2BF5" w:rsidRPr="00BF17F2" w:rsidRDefault="006D2BF5" w:rsidP="001162E3">
            <w:pPr>
              <w:rPr>
                <w:color w:val="FFFFFF" w:themeColor="background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bottom"/>
          </w:tcPr>
          <w:p w14:paraId="3BBE2A1F" w14:textId="77777777" w:rsidR="006D2BF5" w:rsidRPr="00BF17F2" w:rsidRDefault="006D2BF5" w:rsidP="001162E3">
            <w:pPr>
              <w:rPr>
                <w:color w:val="FFFFFF" w:themeColor="background1"/>
              </w:rPr>
            </w:pPr>
          </w:p>
        </w:tc>
      </w:tr>
      <w:tr w:rsidR="006D2BF5" w14:paraId="44B03960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cantSplit/>
          <w:trHeight w:val="1361"/>
        </w:trPr>
        <w:tc>
          <w:tcPr>
            <w:tcW w:w="7087" w:type="dxa"/>
            <w:gridSpan w:val="5"/>
            <w:tcBorders>
              <w:top w:val="nil"/>
              <w:left w:val="nil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29D973AD" w14:textId="77777777" w:rsidR="006D2BF5" w:rsidRPr="006D2BF5" w:rsidRDefault="006D2BF5" w:rsidP="006D2BF5">
            <w:pPr>
              <w:pStyle w:val="ekvue1arial"/>
              <w:rPr>
                <w:rStyle w:val="ekvnummerierung"/>
                <w:b/>
                <w:sz w:val="41"/>
              </w:rPr>
            </w:pPr>
            <w:r w:rsidRPr="006D2BF5">
              <w:rPr>
                <w:rStyle w:val="ekvnummerierung"/>
                <w:b/>
                <w:sz w:val="41"/>
              </w:rPr>
              <w:t>Selbsteinschätzung</w:t>
            </w:r>
          </w:p>
          <w:p w14:paraId="16376EF8" w14:textId="77777777" w:rsidR="006D2BF5" w:rsidRPr="00DD6B28" w:rsidRDefault="006D2BF5" w:rsidP="002479EB">
            <w:pPr>
              <w:pStyle w:val="ekvue2arial"/>
              <w:ind w:left="-108"/>
            </w:pPr>
          </w:p>
        </w:tc>
        <w:tc>
          <w:tcPr>
            <w:tcW w:w="567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14:paraId="67A8DFA1" w14:textId="77777777" w:rsidR="006D2BF5" w:rsidRPr="003F08A1" w:rsidRDefault="006D2BF5" w:rsidP="006D2BF5">
            <w:pPr>
              <w:pStyle w:val="ekvtabellelinks"/>
            </w:pPr>
            <w:r w:rsidRPr="003F08A1">
              <w:t>stimmt</w:t>
            </w:r>
          </w:p>
        </w:tc>
        <w:tc>
          <w:tcPr>
            <w:tcW w:w="567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14:paraId="549824E3" w14:textId="77777777" w:rsidR="006D2BF5" w:rsidRPr="003F08A1" w:rsidRDefault="006D2BF5" w:rsidP="006D2BF5">
            <w:pPr>
              <w:pStyle w:val="ekvtabellelinks"/>
            </w:pPr>
            <w:r w:rsidRPr="003F08A1">
              <w:t>stimmt überwiegend</w:t>
            </w:r>
          </w:p>
        </w:tc>
        <w:tc>
          <w:tcPr>
            <w:tcW w:w="567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14:paraId="6BCC0CE7" w14:textId="77777777" w:rsidR="006D2BF5" w:rsidRPr="003F08A1" w:rsidRDefault="006D2BF5" w:rsidP="006D2BF5">
            <w:pPr>
              <w:pStyle w:val="ekvtabellelinks"/>
            </w:pPr>
            <w:r w:rsidRPr="003F08A1">
              <w:t xml:space="preserve">stimmt </w:t>
            </w:r>
            <w:r>
              <w:br/>
            </w:r>
            <w:r w:rsidRPr="003F08A1">
              <w:t>teilweise</w:t>
            </w:r>
          </w:p>
        </w:tc>
        <w:tc>
          <w:tcPr>
            <w:tcW w:w="567" w:type="dxa"/>
            <w:gridSpan w:val="2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14:paraId="0E17DE1A" w14:textId="77777777" w:rsidR="006D2BF5" w:rsidRPr="003F08A1" w:rsidRDefault="006D2BF5" w:rsidP="006D2BF5">
            <w:pPr>
              <w:pStyle w:val="ekvtabellelinks"/>
            </w:pPr>
            <w:r w:rsidRPr="003F08A1">
              <w:t>stimmt nicht</w:t>
            </w:r>
          </w:p>
        </w:tc>
      </w:tr>
      <w:tr w:rsidR="0024408F" w14:paraId="7DB7B128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F482E74" w14:textId="100B2968" w:rsidR="0024408F" w:rsidRPr="00AF3B41" w:rsidRDefault="0024408F" w:rsidP="0024408F">
            <w:pPr>
              <w:pStyle w:val="ekvtabellelinks"/>
            </w:pPr>
            <w:r w:rsidRPr="00AF3B41">
              <w:t>a)</w:t>
            </w:r>
            <w:r w:rsidRPr="00AF3B41">
              <w:tab/>
              <w:t xml:space="preserve">Ich kann </w:t>
            </w:r>
            <w:r>
              <w:t>Entfernungen mithilfe des Maßstabes berechnen. (S. 32</w:t>
            </w:r>
            <w:r w:rsidRPr="00AF3B41">
              <w:t>/</w:t>
            </w:r>
            <w:r>
              <w:t>33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F2B09CF" w14:textId="77777777" w:rsidR="0024408F" w:rsidRPr="003F08A1" w:rsidRDefault="0024408F" w:rsidP="0024408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12412CD" w14:textId="77777777" w:rsidR="0024408F" w:rsidRPr="003F08A1" w:rsidRDefault="0024408F" w:rsidP="0024408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FF2430E" w14:textId="77777777" w:rsidR="0024408F" w:rsidRPr="003F08A1" w:rsidRDefault="0024408F" w:rsidP="0024408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C0317DF" w14:textId="77777777" w:rsidR="0024408F" w:rsidRPr="003F08A1" w:rsidRDefault="0024408F" w:rsidP="0024408F">
            <w:pPr>
              <w:pStyle w:val="ekvtabellelinks"/>
            </w:pPr>
          </w:p>
        </w:tc>
      </w:tr>
      <w:tr w:rsidR="0024408F" w14:paraId="7F3EFF94" w14:textId="77777777" w:rsidTr="001F1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B1441FF" w14:textId="1521614E" w:rsidR="0024408F" w:rsidRPr="00AF3B41" w:rsidRDefault="0024408F" w:rsidP="0024408F">
            <w:pPr>
              <w:pStyle w:val="ekvtabellelinks"/>
            </w:pPr>
            <w:r w:rsidRPr="00AF3B41">
              <w:t>b)</w:t>
            </w:r>
            <w:r w:rsidRPr="00AF3B41">
              <w:tab/>
              <w:t xml:space="preserve">Ich kann </w:t>
            </w:r>
            <w:r>
              <w:t>Kartenskizzen anfertigen. (S. 30/31)</w:t>
            </w:r>
            <w:r w:rsidRPr="00AF3B41">
              <w:t xml:space="preserve">. 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3348DDC" w14:textId="77777777" w:rsidR="0024408F" w:rsidRPr="003F08A1" w:rsidRDefault="0024408F" w:rsidP="0024408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232E992" w14:textId="77777777" w:rsidR="0024408F" w:rsidRPr="003F08A1" w:rsidRDefault="0024408F" w:rsidP="0024408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63745CD" w14:textId="77777777" w:rsidR="0024408F" w:rsidRPr="003F08A1" w:rsidRDefault="0024408F" w:rsidP="0024408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17DB96A" w14:textId="77777777" w:rsidR="0024408F" w:rsidRPr="003F08A1" w:rsidRDefault="0024408F" w:rsidP="0024408F">
            <w:pPr>
              <w:pStyle w:val="ekvtabellelinks"/>
            </w:pPr>
          </w:p>
        </w:tc>
      </w:tr>
      <w:tr w:rsidR="0024408F" w14:paraId="34BE816E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EDFDC82" w14:textId="2ED0C31D" w:rsidR="0024408F" w:rsidRPr="00AF3B41" w:rsidRDefault="0024408F" w:rsidP="0024408F">
            <w:pPr>
              <w:pStyle w:val="ekvtabellelinks"/>
            </w:pPr>
            <w:r w:rsidRPr="00AF3B41">
              <w:t>c)</w:t>
            </w:r>
            <w:r w:rsidRPr="00AF3B41">
              <w:tab/>
              <w:t xml:space="preserve">Ich kann </w:t>
            </w:r>
            <w:r>
              <w:t>Unterschiede zwischen Luftbild und Karte erklären</w:t>
            </w:r>
            <w:r w:rsidRPr="00AF3B41">
              <w:t xml:space="preserve">. (S. </w:t>
            </w:r>
            <w:r>
              <w:t>28</w:t>
            </w:r>
            <w:r w:rsidRPr="00AF3B41">
              <w:t>/</w:t>
            </w:r>
            <w:r>
              <w:t>29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D1B37EC" w14:textId="77777777" w:rsidR="0024408F" w:rsidRPr="003F08A1" w:rsidRDefault="0024408F" w:rsidP="0024408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83D4A9F" w14:textId="77777777" w:rsidR="0024408F" w:rsidRPr="003F08A1" w:rsidRDefault="0024408F" w:rsidP="0024408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264B98F" w14:textId="77777777" w:rsidR="0024408F" w:rsidRPr="003F08A1" w:rsidRDefault="0024408F" w:rsidP="0024408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D2F9045" w14:textId="77777777" w:rsidR="0024408F" w:rsidRPr="003F08A1" w:rsidRDefault="0024408F" w:rsidP="0024408F">
            <w:pPr>
              <w:pStyle w:val="ekvtabellelinks"/>
            </w:pPr>
          </w:p>
        </w:tc>
      </w:tr>
      <w:tr w:rsidR="0024408F" w14:paraId="51435FFB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B78350D" w14:textId="5890289F" w:rsidR="0024408F" w:rsidRPr="00AF3B41" w:rsidRDefault="0024408F" w:rsidP="0024408F">
            <w:pPr>
              <w:pStyle w:val="ekvtabellelinks"/>
            </w:pPr>
            <w:r>
              <w:t>d</w:t>
            </w:r>
            <w:r w:rsidRPr="00AF3B41">
              <w:t>)</w:t>
            </w:r>
            <w:r w:rsidRPr="00AF3B41">
              <w:tab/>
              <w:t xml:space="preserve">Ich kann </w:t>
            </w:r>
            <w:r>
              <w:t>ein Höhenprofil zeichnen</w:t>
            </w:r>
            <w:r w:rsidRPr="00AF3B41">
              <w:t xml:space="preserve">. (S. </w:t>
            </w:r>
            <w:r>
              <w:t>34</w:t>
            </w:r>
            <w:r w:rsidRPr="00AF3B41">
              <w:t>/</w:t>
            </w:r>
            <w:r>
              <w:t>35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D97F044" w14:textId="77777777" w:rsidR="0024408F" w:rsidRPr="003F08A1" w:rsidRDefault="0024408F" w:rsidP="0024408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8E9318C" w14:textId="77777777" w:rsidR="0024408F" w:rsidRPr="003F08A1" w:rsidRDefault="0024408F" w:rsidP="0024408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51EC7B0" w14:textId="77777777" w:rsidR="0024408F" w:rsidRPr="003F08A1" w:rsidRDefault="0024408F" w:rsidP="0024408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8DF8022" w14:textId="77777777" w:rsidR="0024408F" w:rsidRPr="003F08A1" w:rsidRDefault="0024408F" w:rsidP="0024408F">
            <w:pPr>
              <w:pStyle w:val="ekvtabellelinks"/>
            </w:pPr>
          </w:p>
        </w:tc>
      </w:tr>
      <w:tr w:rsidR="0024408F" w14:paraId="72F3997F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0C612E7" w14:textId="5A4AB08C" w:rsidR="0024408F" w:rsidRDefault="0024408F" w:rsidP="0024408F">
            <w:pPr>
              <w:pStyle w:val="ekvtabellelinks"/>
            </w:pPr>
            <w:r>
              <w:t>e</w:t>
            </w:r>
            <w:r w:rsidRPr="00AF3B41">
              <w:t>)</w:t>
            </w:r>
            <w:r w:rsidRPr="00AF3B41">
              <w:tab/>
              <w:t xml:space="preserve">Ich kann </w:t>
            </w:r>
            <w:r>
              <w:t>mithilfe des Gradnetzes die Lage von Orten bestimmen</w:t>
            </w:r>
            <w:r w:rsidRPr="00AF3B41">
              <w:t xml:space="preserve">. (S. </w:t>
            </w:r>
            <w:r>
              <w:t>44/45</w:t>
            </w:r>
            <w:r w:rsidRPr="00AF3B41">
              <w:t>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9CFDEEA" w14:textId="77777777" w:rsidR="0024408F" w:rsidRPr="003F08A1" w:rsidRDefault="0024408F" w:rsidP="0024408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6A79D48" w14:textId="77777777" w:rsidR="0024408F" w:rsidRPr="003F08A1" w:rsidRDefault="0024408F" w:rsidP="0024408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749D109" w14:textId="77777777" w:rsidR="0024408F" w:rsidRPr="003F08A1" w:rsidRDefault="0024408F" w:rsidP="0024408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5E5261A" w14:textId="77777777" w:rsidR="0024408F" w:rsidRPr="003F08A1" w:rsidRDefault="0024408F" w:rsidP="0024408F">
            <w:pPr>
              <w:pStyle w:val="ekvtabellelinks"/>
            </w:pPr>
          </w:p>
        </w:tc>
      </w:tr>
      <w:tr w:rsidR="0024408F" w14:paraId="7216FCF6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9B835DC" w14:textId="7E63C957" w:rsidR="0024408F" w:rsidRDefault="0024408F" w:rsidP="0024408F">
            <w:pPr>
              <w:pStyle w:val="ekvtabellelinks"/>
            </w:pPr>
            <w:r>
              <w:t>f)</w:t>
            </w:r>
            <w:r w:rsidRPr="00AF3B41">
              <w:t xml:space="preserve"> </w:t>
            </w:r>
            <w:r w:rsidRPr="00AF3B41">
              <w:tab/>
            </w:r>
            <w:r>
              <w:t>Ich kann verschiedene Methoden der Orientierung beschreiben. (S. 42/43)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AF71B4E" w14:textId="77777777" w:rsidR="0024408F" w:rsidRPr="003F08A1" w:rsidRDefault="0024408F" w:rsidP="0024408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4DF45C5" w14:textId="77777777" w:rsidR="0024408F" w:rsidRPr="003F08A1" w:rsidRDefault="0024408F" w:rsidP="0024408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4846684" w14:textId="77777777" w:rsidR="0024408F" w:rsidRPr="003F08A1" w:rsidRDefault="0024408F" w:rsidP="0024408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65DA887" w14:textId="77777777" w:rsidR="0024408F" w:rsidRPr="003F08A1" w:rsidRDefault="0024408F" w:rsidP="0024408F">
            <w:pPr>
              <w:pStyle w:val="ekvtabellelinks"/>
            </w:pPr>
          </w:p>
        </w:tc>
      </w:tr>
      <w:tr w:rsidR="0024408F" w14:paraId="04945586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1F4B4F9" w14:textId="49A1ABDA" w:rsidR="0024408F" w:rsidRDefault="0024408F" w:rsidP="0024408F">
            <w:pPr>
              <w:pStyle w:val="ekvtabellelinks"/>
            </w:pPr>
            <w:r>
              <w:t>g)</w:t>
            </w:r>
            <w:r w:rsidRPr="00AF3B41">
              <w:t xml:space="preserve"> </w:t>
            </w:r>
            <w:r w:rsidRPr="00AF3B41">
              <w:tab/>
            </w:r>
            <w:r>
              <w:t>Ich kann mithilfe des Atlas Orte lokalisieren. (S. 40/41)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3CFAEBE" w14:textId="77777777" w:rsidR="0024408F" w:rsidRPr="003F08A1" w:rsidRDefault="0024408F" w:rsidP="0024408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16F7348" w14:textId="77777777" w:rsidR="0024408F" w:rsidRPr="003F08A1" w:rsidRDefault="0024408F" w:rsidP="0024408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BA67D34" w14:textId="77777777" w:rsidR="0024408F" w:rsidRPr="003F08A1" w:rsidRDefault="0024408F" w:rsidP="0024408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D1E0AE1" w14:textId="77777777" w:rsidR="0024408F" w:rsidRPr="003F08A1" w:rsidRDefault="0024408F" w:rsidP="0024408F">
            <w:pPr>
              <w:pStyle w:val="ekvtabellelinks"/>
            </w:pPr>
          </w:p>
        </w:tc>
      </w:tr>
    </w:tbl>
    <w:p w14:paraId="06548644" w14:textId="77777777" w:rsidR="00990499" w:rsidRDefault="00990499" w:rsidP="00C17BE6"/>
    <w:sectPr w:rsidR="00990499" w:rsidSect="00EC1FF0">
      <w:headerReference w:type="default" r:id="rId6"/>
      <w:footerReference w:type="default" r:id="rId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8E23" w14:textId="77777777" w:rsidR="00B76045" w:rsidRDefault="00B76045" w:rsidP="003C599D">
      <w:pPr>
        <w:spacing w:line="240" w:lineRule="auto"/>
      </w:pPr>
      <w:r>
        <w:separator/>
      </w:r>
    </w:p>
  </w:endnote>
  <w:endnote w:type="continuationSeparator" w:id="0">
    <w:p w14:paraId="7F7B3767" w14:textId="77777777" w:rsidR="00B76045" w:rsidRDefault="00B7604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7AFB07B2" w14:textId="77777777" w:rsidTr="005E4C30">
      <w:trPr>
        <w:trHeight w:hRule="exact" w:val="680"/>
      </w:trPr>
      <w:tc>
        <w:tcPr>
          <w:tcW w:w="879" w:type="dxa"/>
          <w:noWrap/>
        </w:tcPr>
        <w:p w14:paraId="1565E4D0" w14:textId="63B27E68" w:rsidR="00193A18" w:rsidRPr="00913892" w:rsidRDefault="00D12A51" w:rsidP="005E4C30">
          <w:pPr>
            <w:pStyle w:val="ekvpaginabild"/>
            <w:jc w:val="both"/>
          </w:pPr>
          <w:r>
            <w:t>e</w:t>
          </w:r>
          <w:r w:rsidR="00193A18" w:rsidRPr="00913892">
            <w:rPr>
              <w:lang w:eastAsia="de-DE"/>
            </w:rPr>
            <w:drawing>
              <wp:inline distT="0" distB="0" distL="0" distR="0" wp14:anchorId="352DA93E" wp14:editId="33C2834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0107ADA6" w14:textId="1075DC57" w:rsidR="00193A18" w:rsidRPr="00913892" w:rsidRDefault="00193A18" w:rsidP="00992934">
          <w:pPr>
            <w:pStyle w:val="ekvpagina"/>
          </w:pPr>
          <w:r w:rsidRPr="00913892">
            <w:t>© Ernst Klett Verlag GmbH, Stuttgart 20</w:t>
          </w:r>
          <w:r w:rsidR="00C41661">
            <w:t>2</w:t>
          </w:r>
          <w:r w:rsidR="00C127FF">
            <w:t>1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1E9D619E" w14:textId="77777777" w:rsidR="00193A18" w:rsidRPr="00913892" w:rsidRDefault="00193A18" w:rsidP="004136AD">
          <w:pPr>
            <w:pStyle w:val="ekvquelle"/>
          </w:pPr>
        </w:p>
      </w:tc>
      <w:tc>
        <w:tcPr>
          <w:tcW w:w="827" w:type="dxa"/>
        </w:tcPr>
        <w:p w14:paraId="16B6B99A" w14:textId="77777777" w:rsidR="00193A18" w:rsidRPr="00913892" w:rsidRDefault="00193A18" w:rsidP="00913892">
          <w:pPr>
            <w:pStyle w:val="ekvpagina"/>
          </w:pPr>
        </w:p>
      </w:tc>
    </w:tr>
  </w:tbl>
  <w:p w14:paraId="0B632972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A7CEA" w14:textId="77777777" w:rsidR="00B76045" w:rsidRDefault="00B76045" w:rsidP="003C599D">
      <w:pPr>
        <w:spacing w:line="240" w:lineRule="auto"/>
      </w:pPr>
      <w:r>
        <w:separator/>
      </w:r>
    </w:p>
  </w:footnote>
  <w:footnote w:type="continuationSeparator" w:id="0">
    <w:p w14:paraId="63513328" w14:textId="77777777" w:rsidR="00B76045" w:rsidRDefault="00B76045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33D7" w14:textId="77777777" w:rsidR="003E226B" w:rsidRDefault="00952B57">
    <w:pPr>
      <w:pStyle w:val="Kopfzeile"/>
    </w:pPr>
    <w:r>
      <w:rPr>
        <w:lang w:eastAsia="de-DE"/>
      </w:rPr>
      <w:drawing>
        <wp:anchor distT="0" distB="0" distL="114300" distR="114300" simplePos="0" relativeHeight="251658240" behindDoc="1" locked="0" layoutInCell="1" allowOverlap="1" wp14:anchorId="714412BD" wp14:editId="5B8FC2B6">
          <wp:simplePos x="0" y="0"/>
          <wp:positionH relativeFrom="column">
            <wp:posOffset>-626745</wp:posOffset>
          </wp:positionH>
          <wp:positionV relativeFrom="paragraph">
            <wp:posOffset>-71755</wp:posOffset>
          </wp:positionV>
          <wp:extent cx="849600" cy="702000"/>
          <wp:effectExtent l="0" t="0" r="8255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7_KV_Ko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F5"/>
    <w:rsid w:val="000040E2"/>
    <w:rsid w:val="00013DE7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5804"/>
    <w:rsid w:val="000779C3"/>
    <w:rsid w:val="000812E6"/>
    <w:rsid w:val="000831DE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277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408F"/>
    <w:rsid w:val="0024580D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18C3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265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47103"/>
    <w:rsid w:val="00554EDA"/>
    <w:rsid w:val="005607B4"/>
    <w:rsid w:val="00560848"/>
    <w:rsid w:val="0057200E"/>
    <w:rsid w:val="00572A0F"/>
    <w:rsid w:val="00574FE0"/>
    <w:rsid w:val="00576D2D"/>
    <w:rsid w:val="00581B3B"/>
    <w:rsid w:val="00583FC8"/>
    <w:rsid w:val="00584F88"/>
    <w:rsid w:val="00587DF4"/>
    <w:rsid w:val="00595415"/>
    <w:rsid w:val="00597E2F"/>
    <w:rsid w:val="005A3FB2"/>
    <w:rsid w:val="005A6A0E"/>
    <w:rsid w:val="005A6D94"/>
    <w:rsid w:val="005B558C"/>
    <w:rsid w:val="005B6C9C"/>
    <w:rsid w:val="005C047C"/>
    <w:rsid w:val="005C0FBD"/>
    <w:rsid w:val="005C3B93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22C2"/>
    <w:rsid w:val="006201CB"/>
    <w:rsid w:val="00622F6B"/>
    <w:rsid w:val="00627765"/>
    <w:rsid w:val="00627A02"/>
    <w:rsid w:val="0064692C"/>
    <w:rsid w:val="00653F68"/>
    <w:rsid w:val="00671F19"/>
    <w:rsid w:val="006802C4"/>
    <w:rsid w:val="0068429A"/>
    <w:rsid w:val="00685FDD"/>
    <w:rsid w:val="006912DC"/>
    <w:rsid w:val="00693676"/>
    <w:rsid w:val="006A3835"/>
    <w:rsid w:val="006A5611"/>
    <w:rsid w:val="006A71DE"/>
    <w:rsid w:val="006A76D7"/>
    <w:rsid w:val="006A7BDB"/>
    <w:rsid w:val="006B2D23"/>
    <w:rsid w:val="006B3EF4"/>
    <w:rsid w:val="006B5740"/>
    <w:rsid w:val="006B6247"/>
    <w:rsid w:val="006C4E52"/>
    <w:rsid w:val="006C5E7A"/>
    <w:rsid w:val="006C6A77"/>
    <w:rsid w:val="006D1F6D"/>
    <w:rsid w:val="006D2BF5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09CB"/>
    <w:rsid w:val="00793135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2408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15E3"/>
    <w:rsid w:val="00934B3E"/>
    <w:rsid w:val="00936CF0"/>
    <w:rsid w:val="00942106"/>
    <w:rsid w:val="0094260D"/>
    <w:rsid w:val="00944C1C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1CF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7614"/>
    <w:rsid w:val="009A7A85"/>
    <w:rsid w:val="009A7FA2"/>
    <w:rsid w:val="009C016F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701AF"/>
    <w:rsid w:val="00A7137C"/>
    <w:rsid w:val="00A75504"/>
    <w:rsid w:val="00A75791"/>
    <w:rsid w:val="00A83EBE"/>
    <w:rsid w:val="00A8524C"/>
    <w:rsid w:val="00A8594A"/>
    <w:rsid w:val="00A8687B"/>
    <w:rsid w:val="00A92B79"/>
    <w:rsid w:val="00A936CD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563E"/>
    <w:rsid w:val="00B3773F"/>
    <w:rsid w:val="00B37E68"/>
    <w:rsid w:val="00B468CC"/>
    <w:rsid w:val="00B52FB3"/>
    <w:rsid w:val="00B54655"/>
    <w:rsid w:val="00B6045F"/>
    <w:rsid w:val="00B60BEA"/>
    <w:rsid w:val="00B7242A"/>
    <w:rsid w:val="00B76045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0CD5"/>
    <w:rsid w:val="00BF17F2"/>
    <w:rsid w:val="00BF5B65"/>
    <w:rsid w:val="00BF7E2B"/>
    <w:rsid w:val="00C00404"/>
    <w:rsid w:val="00C00540"/>
    <w:rsid w:val="00C127FF"/>
    <w:rsid w:val="00C172AE"/>
    <w:rsid w:val="00C17BE6"/>
    <w:rsid w:val="00C343F5"/>
    <w:rsid w:val="00C40555"/>
    <w:rsid w:val="00C40D51"/>
    <w:rsid w:val="00C4166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4AF1"/>
    <w:rsid w:val="00CB5B82"/>
    <w:rsid w:val="00CB782D"/>
    <w:rsid w:val="00CC54E0"/>
    <w:rsid w:val="00CC65A8"/>
    <w:rsid w:val="00CC7DBB"/>
    <w:rsid w:val="00CD1642"/>
    <w:rsid w:val="00CD4219"/>
    <w:rsid w:val="00CD5490"/>
    <w:rsid w:val="00CD6369"/>
    <w:rsid w:val="00CE28A4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2A51"/>
    <w:rsid w:val="00D14F61"/>
    <w:rsid w:val="00D1582D"/>
    <w:rsid w:val="00D23081"/>
    <w:rsid w:val="00D2569D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49B5"/>
    <w:rsid w:val="00D660F1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584C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124"/>
    <w:rsid w:val="00F55BE1"/>
    <w:rsid w:val="00F571B4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D4333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78EC1"/>
  <w15:chartTrackingRefBased/>
  <w15:docId w15:val="{83BECAD0-5AFE-4C45-816C-1C8454C1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qFormat/>
    <w:rsid w:val="008F7B3F"/>
    <w:pPr>
      <w:spacing w:line="660" w:lineRule="exact"/>
      <w:jc w:val="center"/>
    </w:pPr>
    <w:rPr>
      <w:color w:val="FFFFFF" w:themeColor="background1"/>
      <w:sz w:val="54"/>
    </w:rPr>
  </w:style>
  <w:style w:type="paragraph" w:customStyle="1" w:styleId="TERRAGTTabelle">
    <w:name w:val="TERRA_GT_Tabelle"/>
    <w:uiPriority w:val="99"/>
    <w:rsid w:val="00C127FF"/>
    <w:pPr>
      <w:tabs>
        <w:tab w:val="left" w:pos="238"/>
        <w:tab w:val="left" w:pos="510"/>
      </w:tabs>
      <w:spacing w:before="40" w:after="40" w:line="240" w:lineRule="exact"/>
      <w:ind w:left="232" w:hanging="238"/>
    </w:pPr>
    <w:rPr>
      <w:rFonts w:ascii="Arial" w:eastAsia="Times New Roman" w:hAnsi="Arial" w:cs="Arial"/>
      <w:noProof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</cp:revision>
  <cp:lastPrinted>2016-12-23T16:36:00Z</cp:lastPrinted>
  <dcterms:created xsi:type="dcterms:W3CDTF">2021-05-17T06:33:00Z</dcterms:created>
  <dcterms:modified xsi:type="dcterms:W3CDTF">2021-05-17T06:33:00Z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