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  <w:bookmarkStart w:id="0" w:name="_GoBack" w:colFirst="1" w:colLast="3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A14E9" w:rsidRDefault="006A170B" w:rsidP="007A14E9">
            <w:pPr>
              <w:pStyle w:val="ekvkolumnentitel"/>
            </w:pPr>
            <w:r w:rsidRPr="007A14E9">
              <w:t>Zu</w:t>
            </w:r>
            <w:r w:rsidR="00624F07" w:rsidRPr="007A14E9">
              <w:t xml:space="preserve">: S. 50 b | Aufgabe </w:t>
            </w:r>
            <w:r w:rsidRPr="007A14E9"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A14E9" w:rsidRDefault="001C1CC9" w:rsidP="007A14E9">
            <w:pPr>
              <w:pStyle w:val="ekvkolumnentitel"/>
            </w:pPr>
            <w:r w:rsidRPr="007A14E9"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A14E9" w:rsidRDefault="001C1CC9" w:rsidP="007A14E9">
            <w:pPr>
              <w:pStyle w:val="ekvkolumnentitel"/>
            </w:pPr>
            <w:r w:rsidRPr="007A14E9"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624F07" w:rsidP="007C1230">
            <w:pPr>
              <w:pStyle w:val="ekvkvnummer"/>
            </w:pPr>
            <w:r>
              <w:t>KV 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6A170B" w:rsidP="007C1230">
            <w:pPr>
              <w:pStyle w:val="ekvkapitel"/>
            </w:pPr>
            <w: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bookmarkEnd w:id="0"/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6A170B" w:rsidRDefault="006A170B" w:rsidP="00684493">
      <w:pPr>
        <w:pStyle w:val="ekvue1arial"/>
        <w:sectPr w:rsidR="006A170B" w:rsidSect="001D11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  <w:bookmarkStart w:id="1" w:name="bmStart"/>
      <w:bookmarkEnd w:id="1"/>
      <w:r>
        <w:t>Text zum Bearbeiten</w:t>
      </w:r>
    </w:p>
    <w:p w:rsidR="006A170B" w:rsidRDefault="006A170B" w:rsidP="00684493">
      <w:pPr>
        <w:pStyle w:val="ekvgrundtexthalbe"/>
      </w:pPr>
    </w:p>
    <w:p w:rsidR="00684493" w:rsidRDefault="00997C5E" w:rsidP="001C1CC9">
      <w:pPr>
        <w:pStyle w:val="ekvue2arial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194310</wp:posOffset>
            </wp:positionV>
            <wp:extent cx="6233400" cy="4798800"/>
            <wp:effectExtent l="0" t="0" r="0" b="1905"/>
            <wp:wrapNone/>
            <wp:docPr id="1" name="Grafik 1" descr="Z:\Daten\Klett_Auer\695304_Onlinematerial\NEUE_Daten_Fremdtexte\wd03_695304_KV04_Text_Bearbeiten_50\wd03_695304_KV04_Text_Bearbeiten_5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5" t="13834" r="5709" b="41030"/>
                    <a:stretch/>
                  </pic:blipFill>
                  <pic:spPr bwMode="auto">
                    <a:xfrm>
                      <a:off x="0" y="0"/>
                      <a:ext cx="6233400" cy="479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CC9" w:rsidRDefault="001C1CC9" w:rsidP="006A170B">
      <w:pPr>
        <w:rPr>
          <w:rFonts w:cs="Arial"/>
          <w:color w:val="000000"/>
          <w:sz w:val="20"/>
          <w:szCs w:val="20"/>
        </w:rPr>
      </w:pPr>
    </w:p>
    <w:p w:rsidR="001C1CC9" w:rsidRDefault="001C1CC9" w:rsidP="006A170B">
      <w:pPr>
        <w:rPr>
          <w:rFonts w:cs="Arial"/>
          <w:color w:val="000000"/>
          <w:sz w:val="20"/>
          <w:szCs w:val="20"/>
        </w:rPr>
        <w:sectPr w:rsidR="001C1CC9" w:rsidSect="00684493">
          <w:type w:val="continuous"/>
          <w:pgSz w:w="11906" w:h="16838" w:code="9"/>
          <w:pgMar w:top="454" w:right="851" w:bottom="1531" w:left="1701" w:header="454" w:footer="454" w:gutter="0"/>
          <w:cols w:space="283"/>
          <w:docGrid w:linePitch="360"/>
        </w:sectPr>
      </w:pPr>
    </w:p>
    <w:p w:rsidR="006A170B" w:rsidRDefault="006A170B" w:rsidP="00997C5E">
      <w:pPr>
        <w:pStyle w:val="ekvbild"/>
      </w:pPr>
    </w:p>
    <w:p w:rsidR="00997C5E" w:rsidRDefault="00997C5E" w:rsidP="00997C5E"/>
    <w:p w:rsidR="00997C5E" w:rsidRPr="006A170B" w:rsidRDefault="00997C5E" w:rsidP="006A170B">
      <w:pPr>
        <w:rPr>
          <w:rFonts w:cs="Arial"/>
          <w:color w:val="000000"/>
          <w:sz w:val="20"/>
          <w:szCs w:val="20"/>
        </w:rPr>
      </w:pPr>
    </w:p>
    <w:sectPr w:rsidR="00997C5E" w:rsidRPr="006A170B" w:rsidSect="006A170B"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70B" w:rsidRDefault="006A170B" w:rsidP="003C599D">
      <w:pPr>
        <w:spacing w:line="240" w:lineRule="auto"/>
      </w:pPr>
      <w:r>
        <w:separator/>
      </w:r>
    </w:p>
  </w:endnote>
  <w:endnote w:type="continuationSeparator" w:id="0">
    <w:p w:rsidR="006A170B" w:rsidRDefault="006A170B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F07" w:rsidRDefault="00624F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27B30240" wp14:editId="196A0CE5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624F07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Default="006A170B" w:rsidP="000B425B">
          <w:pPr>
            <w:pStyle w:val="ekvquelle"/>
          </w:pPr>
          <w:r>
            <w:t>Autorin: Katja Andersson</w:t>
          </w:r>
          <w:r w:rsidR="00624F07">
            <w:t>, Hannover</w:t>
          </w:r>
        </w:p>
        <w:p w:rsidR="006A170B" w:rsidRPr="000B425B" w:rsidRDefault="006A170B" w:rsidP="006A170B">
          <w:pPr>
            <w:pStyle w:val="ekvquelle"/>
          </w:pPr>
          <w:r>
            <w:t>Textquelle: Martina Gille: Vom Wandel der Jugend. In: Impulse. Bulletin des Deutschen Jugendinstituts 3/2012, S. 4 ff.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F07" w:rsidRDefault="00624F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70B" w:rsidRDefault="006A170B" w:rsidP="003C599D">
      <w:pPr>
        <w:spacing w:line="240" w:lineRule="auto"/>
      </w:pPr>
      <w:r>
        <w:separator/>
      </w:r>
    </w:p>
  </w:footnote>
  <w:footnote w:type="continuationSeparator" w:id="0">
    <w:p w:rsidR="006A170B" w:rsidRDefault="006A170B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F07" w:rsidRDefault="00624F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F07" w:rsidRDefault="00624F0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F07" w:rsidRDefault="00624F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F2F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9821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50D4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5C8F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0288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63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02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F0D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1EC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28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70B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1CC9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3F8C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4F07"/>
    <w:rsid w:val="00627765"/>
    <w:rsid w:val="0064692C"/>
    <w:rsid w:val="00653F68"/>
    <w:rsid w:val="006802C4"/>
    <w:rsid w:val="0068429A"/>
    <w:rsid w:val="00684493"/>
    <w:rsid w:val="00685FDD"/>
    <w:rsid w:val="00693676"/>
    <w:rsid w:val="006A170B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14E9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97C5E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24C993F-9B8B-45B5-B7F3-4883547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684493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684493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C05E-6EE1-4624-AD9C-0D202728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7</cp:revision>
  <cp:lastPrinted>2016-12-23T16:36:00Z</cp:lastPrinted>
  <dcterms:created xsi:type="dcterms:W3CDTF">2019-08-19T12:29:00Z</dcterms:created>
  <dcterms:modified xsi:type="dcterms:W3CDTF">2019-12-06T06:40:00Z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